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C027">
      <w:pPr>
        <w:spacing w:line="500" w:lineRule="exact"/>
        <w:jc w:val="left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 w14:paraId="703D8DB5">
      <w:pPr>
        <w:spacing w:line="500" w:lineRule="exact"/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第三届</w:t>
      </w: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全国珠宝科技与艺术行业产教融合共同体职业技能大赛</w:t>
      </w:r>
    </w:p>
    <w:p w14:paraId="59887DD8">
      <w:pPr>
        <w:spacing w:line="500" w:lineRule="exact"/>
        <w:jc w:val="center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“东叙杯”吉金元创・青铜文创珠宝设计技能竞赛</w:t>
      </w:r>
      <w:r>
        <w:rPr>
          <w:rFonts w:hint="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报名汇总表</w:t>
      </w:r>
    </w:p>
    <w:p w14:paraId="1048F45E">
      <w:pPr>
        <w:spacing w:line="500" w:lineRule="exact"/>
        <w:jc w:val="center"/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87"/>
        <w:gridCol w:w="1560"/>
        <w:gridCol w:w="1694"/>
        <w:gridCol w:w="1645"/>
        <w:gridCol w:w="1564"/>
        <w:gridCol w:w="2719"/>
        <w:gridCol w:w="1593"/>
        <w:gridCol w:w="1551"/>
      </w:tblGrid>
      <w:tr w14:paraId="52FF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96" w:type="dxa"/>
            <w:vAlign w:val="center"/>
          </w:tcPr>
          <w:p w14:paraId="0D15D4A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7" w:type="dxa"/>
            <w:vAlign w:val="center"/>
          </w:tcPr>
          <w:p w14:paraId="0E18461F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参赛/推荐单位</w:t>
            </w:r>
          </w:p>
        </w:tc>
        <w:tc>
          <w:tcPr>
            <w:tcW w:w="1560" w:type="dxa"/>
            <w:vAlign w:val="center"/>
          </w:tcPr>
          <w:p w14:paraId="15313C0A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参赛命题</w:t>
            </w:r>
          </w:p>
        </w:tc>
        <w:tc>
          <w:tcPr>
            <w:tcW w:w="1694" w:type="dxa"/>
            <w:vAlign w:val="center"/>
          </w:tcPr>
          <w:p w14:paraId="0840896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45" w:type="dxa"/>
            <w:vAlign w:val="center"/>
          </w:tcPr>
          <w:p w14:paraId="46F1EFC9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参赛负责人</w:t>
            </w:r>
          </w:p>
        </w:tc>
        <w:tc>
          <w:tcPr>
            <w:tcW w:w="1564" w:type="dxa"/>
            <w:vAlign w:val="center"/>
          </w:tcPr>
          <w:p w14:paraId="1AA2D1F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19" w:type="dxa"/>
            <w:vAlign w:val="center"/>
          </w:tcPr>
          <w:p w14:paraId="255B42DC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593" w:type="dxa"/>
            <w:vAlign w:val="center"/>
          </w:tcPr>
          <w:p w14:paraId="3AA3E14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551" w:type="dxa"/>
            <w:vAlign w:val="center"/>
          </w:tcPr>
          <w:p w14:paraId="1B189118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9F7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322177E2">
            <w:pPr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7" w:type="dxa"/>
            <w:vAlign w:val="center"/>
          </w:tcPr>
          <w:p w14:paraId="414E7A8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参赛者所属院校</w:t>
            </w:r>
          </w:p>
        </w:tc>
        <w:tc>
          <w:tcPr>
            <w:tcW w:w="1560" w:type="dxa"/>
            <w:vAlign w:val="center"/>
          </w:tcPr>
          <w:p w14:paraId="7D7CFAC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命题一/</w:t>
            </w:r>
          </w:p>
          <w:p w14:paraId="3ABC99D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命题二</w:t>
            </w:r>
          </w:p>
        </w:tc>
        <w:tc>
          <w:tcPr>
            <w:tcW w:w="1694" w:type="dxa"/>
            <w:vAlign w:val="center"/>
          </w:tcPr>
          <w:p w14:paraId="3EAEDC8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645" w:type="dxa"/>
            <w:vAlign w:val="center"/>
          </w:tcPr>
          <w:p w14:paraId="30C0446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564" w:type="dxa"/>
            <w:vAlign w:val="center"/>
          </w:tcPr>
          <w:p w14:paraId="70B37ED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2719" w:type="dxa"/>
            <w:vAlign w:val="center"/>
          </w:tcPr>
          <w:p w14:paraId="220396F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1.若为个人，本栏不用填写或填写“无”</w:t>
            </w:r>
          </w:p>
          <w:p w14:paraId="408A598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2.若为团队，将参赛负责人外的另一位队友姓名填写</w:t>
            </w:r>
          </w:p>
        </w:tc>
        <w:tc>
          <w:tcPr>
            <w:tcW w:w="1593" w:type="dxa"/>
            <w:vAlign w:val="center"/>
          </w:tcPr>
          <w:p w14:paraId="30C82D5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551" w:type="dxa"/>
            <w:vAlign w:val="center"/>
          </w:tcPr>
          <w:p w14:paraId="00220C2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  <w:tr w14:paraId="648F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1A802770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7" w:type="dxa"/>
            <w:vAlign w:val="center"/>
          </w:tcPr>
          <w:p w14:paraId="7390EC0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1DCCD3A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13A0B10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5BCE261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36EC55C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580C1F0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15E8A44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25A5832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2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069E8F34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7" w:type="dxa"/>
            <w:vAlign w:val="center"/>
          </w:tcPr>
          <w:p w14:paraId="7496472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1BC88B0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11172D0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686F112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440ABAE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363B5CA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072248E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36B8AAD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F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7EC759F0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7" w:type="dxa"/>
            <w:vAlign w:val="center"/>
          </w:tcPr>
          <w:p w14:paraId="4A203E0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C04614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1BDB4E3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0FAD821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0296F02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4140C91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264A3ED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75E46150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4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96" w:type="dxa"/>
            <w:vAlign w:val="center"/>
          </w:tcPr>
          <w:p w14:paraId="12D715B3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7" w:type="dxa"/>
            <w:vAlign w:val="center"/>
          </w:tcPr>
          <w:p w14:paraId="4F40CE5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3323338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4ED0DD5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328DAFF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3386F35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13B9B18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4955B05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7B6642F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7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04FCD51C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7" w:type="dxa"/>
            <w:vAlign w:val="center"/>
          </w:tcPr>
          <w:p w14:paraId="2A16970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1EBA625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1E654D3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3C6767E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014C727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12C3FD4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6CF660A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6F4444D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2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0302027C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87" w:type="dxa"/>
            <w:vAlign w:val="center"/>
          </w:tcPr>
          <w:p w14:paraId="1B3BD3A0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5A8F117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1AD0D47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5ABDF19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3C5700C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69D6848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5546387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07813E6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7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638AA46A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7" w:type="dxa"/>
            <w:vAlign w:val="center"/>
          </w:tcPr>
          <w:p w14:paraId="2787F3F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4D77D20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06BA1C7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6DE73CD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1389BE3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569E8E5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5827DBC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5AE1412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B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4B437B81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87" w:type="dxa"/>
            <w:vAlign w:val="center"/>
          </w:tcPr>
          <w:p w14:paraId="25F3C7D0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053D9B1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5807B71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54DF575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5FB3322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310E334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00A2B839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48D8C5A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E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" w:type="dxa"/>
            <w:vAlign w:val="center"/>
          </w:tcPr>
          <w:p w14:paraId="35544AFA">
            <w:pPr>
              <w:spacing w:line="500" w:lineRule="exact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87" w:type="dxa"/>
            <w:vAlign w:val="center"/>
          </w:tcPr>
          <w:p w14:paraId="58AE3FD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936FBE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 w14:paraId="38E0503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Align w:val="center"/>
          </w:tcPr>
          <w:p w14:paraId="7E914DD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Align w:val="center"/>
          </w:tcPr>
          <w:p w14:paraId="1EB1D21B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Align w:val="center"/>
          </w:tcPr>
          <w:p w14:paraId="71CDF92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Align w:val="center"/>
          </w:tcPr>
          <w:p w14:paraId="7796AEE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 w14:paraId="61DB5A5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31C7AA">
      <w:pPr>
        <w:spacing w:line="5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0Y2QzNzFhMWU3NjYwZTU5OWYwZDkxNzllZjYxMGUifQ=="/>
  </w:docVars>
  <w:rsids>
    <w:rsidRoot w:val="00000000"/>
    <w:rsid w:val="0CD231D8"/>
    <w:rsid w:val="183C0DD2"/>
    <w:rsid w:val="1E753BF4"/>
    <w:rsid w:val="216F4627"/>
    <w:rsid w:val="2436672D"/>
    <w:rsid w:val="2AED28A3"/>
    <w:rsid w:val="322E35E0"/>
    <w:rsid w:val="40520D87"/>
    <w:rsid w:val="46BF4C9C"/>
    <w:rsid w:val="487B0264"/>
    <w:rsid w:val="5D5E0A1F"/>
    <w:rsid w:val="6320189D"/>
    <w:rsid w:val="64FE2ED8"/>
    <w:rsid w:val="68AE33AF"/>
    <w:rsid w:val="73CE282A"/>
    <w:rsid w:val="7A48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42509aa4-f2b0-4041-9e15-6c7a22939071</errorID>
      <errorWord>李</errorWord>
      <group>L1_AI</group>
      <groupName>深度校对</groupName>
      <ability>L2_AI_Word</ability>
      <abilityName>字词纠错</abilityName>
      <candidateList>
        <item>的李</item>
      </candidateList>
      <explain/>
      <paraID>7148DA8F</paraID>
      <start>10</start>
      <end>11</end>
      <status>ignored</status>
      <modifiedWord/>
      <trackRevisions>false</trackRevisions>
    </reviewItem>
    <reviewItem>
      <errorID>14c6c0bd-a40f-42b7-bdc8-e57509fcc6cc</errorID>
      <errorWord> </errorWord>
      <group>L1_AI</group>
      <groupName>深度校对</groupName>
      <ability>L2_AI_Word</ability>
      <abilityName>字词纠错</abilityName>
      <candidateList>
        <item>・</item>
      </candidateList>
      <explain/>
      <paraID>2E46A23D</paraID>
      <start>7</start>
      <end>8</end>
      <status>ignored</status>
      <modifiedWord/>
      <trackRevisions>false</trackRevisions>
    </reviewItem>
    <reviewItem>
      <errorID>53750175-9bf4-4341-9a47-70498ad39f24</errorID>
      <errorWord>素材</errorWord>
      <group>L1_AI</group>
      <groupName>深度校对</groupName>
      <ability>L2_AI_Word</ability>
      <abilityName>字词纠错</abilityName>
      <candidateList>
        <item>素材料</item>
      </candidateList>
      <explain/>
      <paraID> 4CBA666</paraID>
      <start>84</start>
      <end>86</end>
      <status>ignored</status>
      <modifiedWord/>
      <trackRevisions>false</trackRevisions>
    </reviewItem>
    <reviewItem>
      <errorID>920f73d2-2e38-4cc9-89cd-b7ba4e207bbf</errorID>
      <errorWord>素材</errorWord>
      <group>L1_AI</group>
      <groupName>深度校对</groupName>
      <ability>L2_AI_Word</ability>
      <abilityName>字词纠错</abilityName>
      <candidateList>
        <item>素材料</item>
      </candidateList>
      <explain/>
      <paraID>28CEB670</paraID>
      <start>18</start>
      <end>20</end>
      <status>ignored</status>
      <modifiedWord/>
      <trackRevisions>false</trackRevisions>
    </reviewItem>
    <reviewItem>
      <errorID>e7db6dfc-964e-436d-b5bf-b0302856676a</errorID>
      <errorWord>三</errorWord>
      <group>L1_AI</group>
      <groupName>深度校对</groupName>
      <ability>L2_AI_Word</ability>
      <abilityName>字词纠错</abilityName>
      <candidateList>
        <item>3</item>
      </candidateList>
      <explain/>
      <paraID>38B0F13D</paraID>
      <start>1</start>
      <end>2</end>
      <status>ignored</status>
      <modifiedWord/>
      <trackRevisions>false</trackRevisions>
    </reviewItem>
    <reviewItem>
      <errorID>d53d1c34-1e10-4c4a-a48f-5ce7b704e60c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5F075E0D</paraID>
      <start>50</start>
      <end>51</end>
      <status>ignored</status>
      <modifiedWord/>
      <trackRevisions>false</trackRevisions>
    </reviewItem>
    <reviewItem>
      <errorID>3992eef9-c241-4cc4-a424-06fedb3b7213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34F2669C</paraID>
      <start>4</start>
      <end>5</end>
      <status>ignored</status>
      <modifiedWord/>
      <trackRevisions>false</trackRevisions>
    </reviewItem>
    <reviewItem>
      <errorID>8d86f217-61e1-4ec9-9958-bd0b2a6c172a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 5C5F698</paraID>
      <start>7</start>
      <end>11</end>
      <status>ignored</status>
      <modifiedWord/>
      <trackRevisions>false</trackRevisions>
    </reviewItem>
    <reviewItem>
      <errorID>92a55e94-a92b-4194-a137-1d97385693f9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2AE5614A</paraID>
      <start>40</start>
      <end>44</end>
      <status>ignored</status>
      <modifiedWord/>
      <trackRevisions>false</trackRevisions>
    </reviewItem>
    <reviewItem>
      <errorID>22321b52-a444-4c09-bfb3-746ce731ac6c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4DE45C5</paraID>
      <start>0</start>
      <end>2</end>
      <status>unmodified</status>
      <modifiedWord/>
      <trackRevisions>false</trackRevisions>
    </reviewItem>
    <reviewItem>
      <errorID>94846f96-633f-4c74-983d-a0ffd19f134a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1DC9ABEA</paraID>
      <start>1</start>
      <end>2</end>
      <status>unmodified</status>
      <modifiedWord/>
      <trackRevisions>false</trackRevisions>
    </reviewItem>
    <reviewItem>
      <errorID>dc18afa7-4fe7-4e03-b306-b6727a16e831</errorID>
      <errorWord> 4、</errorWord>
      <group>L1_AI</group>
      <groupName>深度校对</groupName>
      <ability>L2_AI_Word</ability>
      <abilityName>字词纠错</abilityName>
      <candidateList>
        <item>4. </item>
      </candidateList>
      <explain/>
      <paraID>1DC9ABEA</paraID>
      <start>13</start>
      <end>16</end>
      <status>unmodified</status>
      <modifiedWord/>
      <trackRevisions>false</trackRevisions>
    </reviewItem>
    <reviewItem>
      <errorID>4be82255-4352-4ec5-92d7-967528f2772a</errorID>
      <errorWord> 5、</errorWord>
      <group>L1_AI</group>
      <groupName>深度校对</groupName>
      <ability>L2_AI_Word</ability>
      <abilityName>字词纠错</abilityName>
      <candidateList>
        <item>5. </item>
      </candidateList>
      <explain/>
      <paraID>1DC9ABEA</paraID>
      <start>37</start>
      <end>40</end>
      <status>unmodified</status>
      <modifiedWord/>
      <trackRevisions>false</trackRevisions>
    </reviewItem>
    <reviewItem>
      <errorID>c2238fa3-52b5-4ada-b54e-436d58a7ad07</errorID>
      <errorWord> 6、</errorWord>
      <group>L1_AI</group>
      <groupName>深度校对</groupName>
      <ability>L2_AI_Word</ability>
      <abilityName>字词纠错</abilityName>
      <candidateList>
        <item>6. </item>
      </candidateList>
      <explain/>
      <paraID>1DC9ABEA</paraID>
      <start>77</start>
      <end>80</end>
      <status>unmodified</status>
      <modifiedWord/>
      <trackRevisions>false</trackRevisions>
    </reviewItem>
    <reviewItem>
      <errorID>d049e6d5-360f-4f0a-928d-1ccfce79fd85</errorID>
      <errorWord>城市职业</errorWord>
      <group>L1_AI</group>
      <groupName>深度校对</groupName>
      <ability>L2_AI_Word</ability>
      <abilityName>字词纠错</abilityName>
      <candidateList>
        <item>职业技术</item>
      </candidateList>
      <explain/>
      <paraID>1DC9ABEA</paraID>
      <start>86</start>
      <end>90</end>
      <status>unmodified</status>
      <modifiedWord/>
      <trackRevisions>false</trackRevisions>
    </reviewItem>
    <reviewItem>
      <errorID>bb661f81-0f68-42a4-944f-10acfcc4be23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10F27261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c98ecb-dda2-42e6-90ac-0b5667a9b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1316</Characters>
  <Paragraphs>263</Paragraphs>
  <TotalTime>10</TotalTime>
  <ScaleCrop>false</ScaleCrop>
  <LinksUpToDate>false</LinksUpToDate>
  <CharactersWithSpaces>1408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2026-04-30T14:01:00Z</dcterms:created>
  <dc:creator>WPS_1452338630</dc:creator>
  <cp:lastModifiedBy>田艳</cp:lastModifiedBy>
  <dcterms:modified xsi:type="dcterms:W3CDTF">2026-05-06T06:54:45Z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227DB265E0184360BF2175F4BE9DD1E8_13</vt:lpwstr>
  </property>
  <property fmtid="{D5CDD505-2E9C-101B-9397-08002B2CF9AE}" pid="4" name="KSOTemplateDocerSaveRecord">
    <vt:lpwstr>eyJoZGlkIjoiMzEwNTM5NzYwMDRjMzkwZTVkZjY2ODkwMGIxNGU0OTUiLCJ1c2VySWQiOiIzMTMxMDExODEifQ==</vt:lpwstr>
  </property>
</Properties>
</file>